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8B" w:rsidRDefault="0087378B" w:rsidP="0087378B">
      <w:pPr>
        <w:rPr>
          <w:rFonts w:ascii="Nikosh" w:hAnsi="Nikosh" w:cs="Nikosh"/>
        </w:rPr>
      </w:pPr>
    </w:p>
    <w:p w:rsidR="0087378B" w:rsidRDefault="0087378B" w:rsidP="0087378B">
      <w:pPr>
        <w:jc w:val="center"/>
        <w:rPr>
          <w:rFonts w:ascii="Nikosh" w:hAnsi="Nikosh" w:cs="Nikosh"/>
          <w:sz w:val="52"/>
          <w:lang w:bidi="bn-BD"/>
        </w:rPr>
      </w:pPr>
    </w:p>
    <w:p w:rsidR="0087378B" w:rsidRDefault="0087378B" w:rsidP="0087378B">
      <w:pPr>
        <w:ind w:left="720"/>
        <w:jc w:val="center"/>
        <w:rPr>
          <w:rFonts w:ascii="Nikosh" w:hAnsi="Nikosh" w:cs="Nikosh"/>
        </w:rPr>
      </w:pPr>
    </w:p>
    <w:p w:rsidR="0087378B" w:rsidRDefault="0087378B" w:rsidP="0087378B">
      <w:pPr>
        <w:rPr>
          <w:rFonts w:ascii="Nikosh" w:hAnsi="Nikosh" w:cs="Nikosh"/>
        </w:rPr>
      </w:pPr>
    </w:p>
    <w:p w:rsidR="0087378B" w:rsidRDefault="0087378B" w:rsidP="0087378B">
      <w:pPr>
        <w:jc w:val="center"/>
        <w:rPr>
          <w:rFonts w:ascii="Nirmala UI" w:hAnsi="Nirmala UI" w:cs="Nirmala UI"/>
          <w:sz w:val="48"/>
          <w:szCs w:val="48"/>
        </w:rPr>
      </w:pPr>
      <w:r>
        <w:rPr>
          <w:rFonts w:ascii="Nirmala UI" w:hAnsi="Nirmala UI" w:cs="Nirmala UI"/>
          <w:sz w:val="48"/>
          <w:szCs w:val="48"/>
        </w:rPr>
        <w:t>নোটিশ</w:t>
      </w:r>
    </w:p>
    <w:p w:rsidR="0087378B" w:rsidRDefault="0087378B" w:rsidP="0087378B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</w:p>
    <w:p w:rsidR="0087378B" w:rsidRDefault="0087378B" w:rsidP="0087378B">
      <w:pPr>
        <w:jc w:val="both"/>
        <w:rPr>
          <w:rFonts w:ascii="Nirmala UI" w:hAnsi="Nirmala UI" w:cs="Nirmala UI"/>
        </w:rPr>
      </w:pPr>
    </w:p>
    <w:p w:rsidR="002C78C8" w:rsidRDefault="0087378B" w:rsidP="0087378B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sz w:val="24"/>
          <w:szCs w:val="24"/>
        </w:rPr>
        <w:t xml:space="preserve">এতদ্বারা রামভদ্রপুর কে,আই আলিম মাদ্রাসার </w:t>
      </w:r>
      <w:r w:rsidR="002C78C8">
        <w:rPr>
          <w:rFonts w:ascii="Nirmala UI" w:hAnsi="Nirmala UI" w:cs="Nirmala UI"/>
          <w:sz w:val="24"/>
          <w:szCs w:val="24"/>
        </w:rPr>
        <w:t>২০২২ ইং সালে ৯ম শ্রেনিতে</w:t>
      </w:r>
      <w:r w:rsidR="00963082">
        <w:rPr>
          <w:rFonts w:ascii="Nirmala UI" w:hAnsi="Nirmala UI" w:cs="Nirmala UI"/>
          <w:sz w:val="24"/>
          <w:szCs w:val="24"/>
        </w:rPr>
        <w:t xml:space="preserve"> অধ্যয়নরত </w:t>
      </w:r>
      <w:r w:rsidR="002C78C8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 xml:space="preserve">সকল ছাত্র/ছাত্রীদের অবগতির জন্য জানানো যাইতেছে যে </w:t>
      </w:r>
      <w:r w:rsidR="00963082">
        <w:rPr>
          <w:rFonts w:ascii="Nirmala UI" w:hAnsi="Nirmala UI" w:cs="Nirmala UI"/>
          <w:sz w:val="24"/>
          <w:szCs w:val="24"/>
        </w:rPr>
        <w:t xml:space="preserve">২০২৪ ইং সালের দাখিল পাবলিক পরীক্ষায় অংশগ্রহন করার জন্য রেজিষ্ট্রেষন করা প্রয়োজন। সে মতে আগামী ১২-০৭-২০২২ ইং তারিখের </w:t>
      </w:r>
      <w:r w:rsidR="00EC0D95">
        <w:rPr>
          <w:rFonts w:ascii="Nirmala UI" w:hAnsi="Nirmala UI" w:cs="Nirmala UI"/>
          <w:sz w:val="24"/>
          <w:szCs w:val="24"/>
        </w:rPr>
        <w:t xml:space="preserve">মধ্যে সকল </w:t>
      </w:r>
      <w:r w:rsidR="00917462">
        <w:rPr>
          <w:rFonts w:ascii="Nirmala UI" w:hAnsi="Nirmala UI" w:cs="Nirmala UI"/>
          <w:sz w:val="24"/>
          <w:szCs w:val="24"/>
        </w:rPr>
        <w:t xml:space="preserve">ছাত্র/ছাত্রীদের কে মাদ্রাসার অফিস কক্ষে যোগাযোগ করে রেজিষ্ট্রেষন সম্পন্ন করার জন্য </w:t>
      </w:r>
      <w:bookmarkStart w:id="0" w:name="_GoBack"/>
      <w:bookmarkEnd w:id="0"/>
      <w:r>
        <w:rPr>
          <w:rFonts w:ascii="Nirmala UI" w:hAnsi="Nirmala UI" w:cs="Nirmala UI"/>
          <w:sz w:val="24"/>
          <w:szCs w:val="24"/>
        </w:rPr>
        <w:t>জন্য বিশেষভাবে নির্দেশক্রমে অনুরোধ করা হইল</w:t>
      </w:r>
    </w:p>
    <w:p w:rsidR="0087378B" w:rsidRDefault="0087378B" w:rsidP="0087378B">
      <w:pPr>
        <w:rPr>
          <w:rFonts w:ascii="Nirmala UI" w:hAnsi="Nirmala UI" w:cs="Nirmala UI"/>
        </w:rPr>
      </w:pPr>
    </w:p>
    <w:p w:rsidR="0087378B" w:rsidRDefault="0087378B" w:rsidP="0087378B">
      <w:pPr>
        <w:rPr>
          <w:rFonts w:ascii="Nirmala UI" w:hAnsi="Nirmala UI" w:cs="Nirmala UI"/>
        </w:rPr>
      </w:pPr>
    </w:p>
    <w:p w:rsidR="0087378B" w:rsidRDefault="0087378B" w:rsidP="0087378B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:rsidR="0087378B" w:rsidRDefault="0087378B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মুহাম্মদ আব্দুসসামাদ নুরী</w:t>
      </w:r>
    </w:p>
    <w:p w:rsidR="0087378B" w:rsidRDefault="0087378B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অধ্যক্ষ</w:t>
      </w:r>
    </w:p>
    <w:p w:rsidR="0087378B" w:rsidRDefault="0087378B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রামভদ্রপুর কে,আই আলিম মাদ্রাসা</w:t>
      </w:r>
    </w:p>
    <w:p w:rsidR="0087378B" w:rsidRDefault="0087378B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ভেদরগঞ্জ, শরীয়তপুর।</w:t>
      </w:r>
    </w:p>
    <w:p w:rsidR="0087378B" w:rsidRDefault="0087378B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মোবাঃ ০১৭১৪৩২৪৫৮২</w:t>
      </w:r>
    </w:p>
    <w:p w:rsidR="004E0B7A" w:rsidRDefault="004E0B7A"/>
    <w:sectPr w:rsidR="004E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61"/>
    <w:rsid w:val="000B3B61"/>
    <w:rsid w:val="002C78C8"/>
    <w:rsid w:val="004E0B7A"/>
    <w:rsid w:val="0087378B"/>
    <w:rsid w:val="00917462"/>
    <w:rsid w:val="00963082"/>
    <w:rsid w:val="00E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DF63"/>
  <w15:chartTrackingRefBased/>
  <w15:docId w15:val="{3494B778-F05C-4C88-AD4E-0DD4CA8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9</cp:revision>
  <dcterms:created xsi:type="dcterms:W3CDTF">2022-06-26T05:57:00Z</dcterms:created>
  <dcterms:modified xsi:type="dcterms:W3CDTF">2022-06-27T04:24:00Z</dcterms:modified>
</cp:coreProperties>
</file>